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23" w:rsidRPr="00DA4323" w:rsidRDefault="008D357E" w:rsidP="00DA4323">
      <w:pPr>
        <w:spacing w:after="0"/>
        <w:jc w:val="right"/>
        <w:rPr>
          <w:rFonts w:ascii="Times New Roman" w:hAnsi="Times New Roman" w:cs="Times New Roman"/>
          <w:b/>
          <w:sz w:val="144"/>
          <w:szCs w:val="144"/>
        </w:rPr>
      </w:pPr>
      <w:r w:rsidRPr="008D35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DA4323" w:rsidRPr="00DA4323">
        <w:rPr>
          <w:rFonts w:ascii="Times New Roman" w:hAnsi="Times New Roman" w:cs="Times New Roman"/>
          <w:b/>
          <w:sz w:val="144"/>
          <w:szCs w:val="144"/>
        </w:rPr>
        <w:t>07 - 02</w:t>
      </w:r>
      <w:r w:rsidRPr="00DA4323">
        <w:rPr>
          <w:rFonts w:ascii="Times New Roman" w:hAnsi="Times New Roman" w:cs="Times New Roman"/>
          <w:b/>
          <w:sz w:val="144"/>
          <w:szCs w:val="144"/>
        </w:rPr>
        <w:t xml:space="preserve">                                                                                            </w:t>
      </w:r>
    </w:p>
    <w:p w:rsidR="00DA4323" w:rsidRDefault="00DA4323" w:rsidP="008D3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23" w:rsidRDefault="00DA4323" w:rsidP="008D3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23" w:rsidRPr="00DA4323" w:rsidRDefault="00DA4323" w:rsidP="008D357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proofErr w:type="spellStart"/>
      <w:r w:rsidRPr="00DA4323">
        <w:rPr>
          <w:rFonts w:ascii="Times New Roman" w:hAnsi="Times New Roman" w:cs="Times New Roman"/>
          <w:b/>
          <w:sz w:val="96"/>
          <w:szCs w:val="96"/>
        </w:rPr>
        <w:t>Психологты</w:t>
      </w:r>
      <w:proofErr w:type="spellEnd"/>
      <w:r w:rsidRPr="00DA4323">
        <w:rPr>
          <w:rFonts w:ascii="Times New Roman" w:hAnsi="Times New Roman" w:cs="Times New Roman"/>
          <w:b/>
          <w:sz w:val="96"/>
          <w:szCs w:val="96"/>
          <w:lang w:val="kk-KZ"/>
        </w:rPr>
        <w:t>ң жылдық</w:t>
      </w:r>
    </w:p>
    <w:p w:rsidR="00DA4323" w:rsidRPr="00DA4323" w:rsidRDefault="00DA4323" w:rsidP="008D357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DA4323">
        <w:rPr>
          <w:rFonts w:ascii="Times New Roman" w:hAnsi="Times New Roman" w:cs="Times New Roman"/>
          <w:b/>
          <w:sz w:val="96"/>
          <w:szCs w:val="96"/>
          <w:lang w:val="kk-KZ"/>
        </w:rPr>
        <w:t>жұмыс жоспары</w:t>
      </w:r>
    </w:p>
    <w:p w:rsidR="00DA4323" w:rsidRDefault="00DA4323" w:rsidP="008D357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DA4323">
        <w:rPr>
          <w:rFonts w:ascii="Times New Roman" w:hAnsi="Times New Roman" w:cs="Times New Roman"/>
          <w:b/>
          <w:sz w:val="96"/>
          <w:szCs w:val="96"/>
          <w:lang w:val="kk-KZ"/>
        </w:rPr>
        <w:t>Годовой план работы психолога</w:t>
      </w:r>
    </w:p>
    <w:p w:rsidR="00DA4323" w:rsidRDefault="00DA4323" w:rsidP="008D357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DA4323" w:rsidRDefault="00DA4323" w:rsidP="008D357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DA4323" w:rsidRPr="00DA4323" w:rsidRDefault="00DA4323" w:rsidP="008D357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DA4323" w:rsidRDefault="00DA4323" w:rsidP="008D3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323" w:rsidRDefault="00DA4323" w:rsidP="008D3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57E" w:rsidRPr="00CC1750" w:rsidRDefault="00DA4323" w:rsidP="008D3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</w:t>
      </w:r>
      <w:r w:rsidR="008D357E" w:rsidRPr="00CC1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D357E" w:rsidRPr="00CC1750" w:rsidRDefault="008D357E" w:rsidP="008D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1750">
        <w:rPr>
          <w:rFonts w:ascii="Times New Roman" w:hAnsi="Times New Roman" w:cs="Times New Roman"/>
          <w:sz w:val="24"/>
          <w:szCs w:val="24"/>
        </w:rPr>
        <w:t>Директор КГУ «Общеобразовательная</w:t>
      </w:r>
    </w:p>
    <w:p w:rsidR="008D357E" w:rsidRPr="00CC1750" w:rsidRDefault="008D357E" w:rsidP="008D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1750">
        <w:rPr>
          <w:rFonts w:ascii="Times New Roman" w:hAnsi="Times New Roman" w:cs="Times New Roman"/>
          <w:sz w:val="24"/>
          <w:szCs w:val="24"/>
        </w:rPr>
        <w:t>школа с. Родина отдела образования</w:t>
      </w:r>
    </w:p>
    <w:p w:rsidR="008D357E" w:rsidRPr="00CC1750" w:rsidRDefault="008D357E" w:rsidP="008D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CC1750">
        <w:rPr>
          <w:rFonts w:ascii="Times New Roman" w:hAnsi="Times New Roman" w:cs="Times New Roman"/>
          <w:sz w:val="24"/>
          <w:szCs w:val="24"/>
        </w:rPr>
        <w:t>по Целиноградскому району</w:t>
      </w:r>
    </w:p>
    <w:p w:rsidR="008D357E" w:rsidRDefault="008D357E" w:rsidP="008D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C1750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8D357E" w:rsidRPr="00CC1750" w:rsidRDefault="008D357E" w:rsidP="008D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CC1750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CC1750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8D357E" w:rsidRPr="00CC1750" w:rsidRDefault="008D357E" w:rsidP="008D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Pr="00CC1750">
        <w:rPr>
          <w:rFonts w:ascii="Times New Roman" w:hAnsi="Times New Roman" w:cs="Times New Roman"/>
          <w:sz w:val="24"/>
          <w:szCs w:val="24"/>
        </w:rPr>
        <w:t>Нижник</w:t>
      </w:r>
      <w:proofErr w:type="spellEnd"/>
      <w:r w:rsidRPr="00CC1750">
        <w:rPr>
          <w:rFonts w:ascii="Times New Roman" w:hAnsi="Times New Roman" w:cs="Times New Roman"/>
          <w:sz w:val="24"/>
          <w:szCs w:val="24"/>
        </w:rPr>
        <w:t xml:space="preserve"> Е.В.____________________</w:t>
      </w:r>
    </w:p>
    <w:p w:rsidR="008D357E" w:rsidRPr="00CC1750" w:rsidRDefault="008D357E" w:rsidP="008D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8631D2">
        <w:rPr>
          <w:rFonts w:ascii="Times New Roman" w:hAnsi="Times New Roman" w:cs="Times New Roman"/>
          <w:sz w:val="24"/>
          <w:szCs w:val="24"/>
        </w:rPr>
        <w:t>«_____»    _______________2023</w:t>
      </w:r>
      <w:r w:rsidRPr="00CC1750">
        <w:rPr>
          <w:rFonts w:ascii="Times New Roman" w:hAnsi="Times New Roman" w:cs="Times New Roman"/>
          <w:sz w:val="24"/>
          <w:szCs w:val="24"/>
        </w:rPr>
        <w:t>г.</w:t>
      </w:r>
    </w:p>
    <w:p w:rsidR="00213B06" w:rsidRPr="009547BA" w:rsidRDefault="0037235B" w:rsidP="00954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7BA">
        <w:rPr>
          <w:rFonts w:ascii="Times New Roman" w:hAnsi="Times New Roman" w:cs="Times New Roman"/>
          <w:b/>
          <w:sz w:val="28"/>
          <w:szCs w:val="28"/>
        </w:rPr>
        <w:t>План работы педагога-психолога</w:t>
      </w:r>
    </w:p>
    <w:p w:rsidR="0037235B" w:rsidRPr="009547BA" w:rsidRDefault="0037235B" w:rsidP="009547B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547B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9547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31D2">
        <w:rPr>
          <w:rFonts w:ascii="Times New Roman" w:hAnsi="Times New Roman" w:cs="Times New Roman"/>
          <w:b/>
          <w:sz w:val="28"/>
          <w:szCs w:val="28"/>
        </w:rPr>
        <w:t>2023-2024</w:t>
      </w:r>
      <w:r w:rsidRPr="009547B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9547B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37235B" w:rsidRPr="009547BA" w:rsidRDefault="0037235B" w:rsidP="009547BA">
      <w:pPr>
        <w:spacing w:after="0" w:line="4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547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Цели: </w:t>
      </w:r>
    </w:p>
    <w:p w:rsidR="0037235B" w:rsidRPr="009547BA" w:rsidRDefault="0037235B" w:rsidP="009547BA">
      <w:pPr>
        <w:spacing w:after="0" w:line="42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9547BA">
        <w:rPr>
          <w:rFonts w:ascii="Times New Roman" w:hAnsi="Times New Roman" w:cs="Times New Roman"/>
          <w:bCs/>
          <w:iCs/>
          <w:sz w:val="28"/>
          <w:szCs w:val="28"/>
        </w:rPr>
        <w:t xml:space="preserve">Сохранение психологического здоровья </w:t>
      </w:r>
      <w:r w:rsidRPr="00845F4A">
        <w:rPr>
          <w:rFonts w:ascii="Times New Roman" w:hAnsi="Times New Roman" w:cs="Times New Roman"/>
          <w:bCs/>
          <w:iCs/>
          <w:sz w:val="28"/>
          <w:szCs w:val="28"/>
        </w:rPr>
        <w:t>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</w:t>
      </w:r>
      <w:r w:rsidRPr="009547B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37235B" w:rsidRPr="009547BA" w:rsidRDefault="0037235B" w:rsidP="009547BA">
      <w:pPr>
        <w:spacing w:after="0" w:line="42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37235B" w:rsidRPr="009547BA" w:rsidRDefault="0037235B" w:rsidP="009547BA">
      <w:pPr>
        <w:tabs>
          <w:tab w:val="num" w:pos="720"/>
        </w:tabs>
        <w:spacing w:after="0" w:line="42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547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Задачи: </w:t>
      </w:r>
    </w:p>
    <w:p w:rsidR="0037235B" w:rsidRPr="009547BA" w:rsidRDefault="0037235B" w:rsidP="009547BA">
      <w:pPr>
        <w:numPr>
          <w:ilvl w:val="1"/>
          <w:numId w:val="2"/>
        </w:numPr>
        <w:spacing w:after="0" w:line="420" w:lineRule="atLeast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47BA">
        <w:rPr>
          <w:rFonts w:ascii="Times New Roman" w:hAnsi="Times New Roman" w:cs="Times New Roman"/>
          <w:bCs/>
          <w:iCs/>
          <w:sz w:val="28"/>
          <w:szCs w:val="28"/>
        </w:rPr>
        <w:t xml:space="preserve">Содействие личностному и интеллектуальному развитию обучающихся, формирование способности к самовоспитанию и саморазвитию; </w:t>
      </w:r>
    </w:p>
    <w:p w:rsidR="0037235B" w:rsidRPr="009547BA" w:rsidRDefault="0037235B" w:rsidP="009547BA">
      <w:pPr>
        <w:numPr>
          <w:ilvl w:val="1"/>
          <w:numId w:val="2"/>
        </w:numPr>
        <w:spacing w:after="0" w:line="420" w:lineRule="atLeast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47BA">
        <w:rPr>
          <w:rFonts w:ascii="Times New Roman" w:hAnsi="Times New Roman" w:cs="Times New Roman"/>
          <w:bCs/>
          <w:iCs/>
          <w:sz w:val="28"/>
          <w:szCs w:val="28"/>
        </w:rPr>
        <w:t xml:space="preserve">Оказание психологической помощи обучающимся в их успешной социализации в условиях быстроразвивающегося информационного общества; </w:t>
      </w:r>
    </w:p>
    <w:p w:rsidR="0037235B" w:rsidRPr="009547BA" w:rsidRDefault="0037235B" w:rsidP="009547BA">
      <w:pPr>
        <w:numPr>
          <w:ilvl w:val="1"/>
          <w:numId w:val="2"/>
        </w:numPr>
        <w:spacing w:after="0" w:line="420" w:lineRule="atLeast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47BA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Обеспечение индивидуального подхода к каждому обучающемуся на основе психолого-педагогического изучения его личности;  </w:t>
      </w:r>
    </w:p>
    <w:p w:rsidR="0037235B" w:rsidRPr="009547BA" w:rsidRDefault="0037235B" w:rsidP="009547BA">
      <w:pPr>
        <w:numPr>
          <w:ilvl w:val="1"/>
          <w:numId w:val="2"/>
        </w:numPr>
        <w:spacing w:after="0" w:line="420" w:lineRule="atLeast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47BA">
        <w:rPr>
          <w:rFonts w:ascii="Times New Roman" w:hAnsi="Times New Roman" w:cs="Times New Roman"/>
          <w:bCs/>
          <w:iCs/>
          <w:sz w:val="28"/>
          <w:szCs w:val="28"/>
        </w:rPr>
        <w:t xml:space="preserve">Охрана психологического здоровья учащихся; </w:t>
      </w:r>
    </w:p>
    <w:p w:rsidR="0037235B" w:rsidRPr="009547BA" w:rsidRDefault="0037235B" w:rsidP="009547BA">
      <w:pPr>
        <w:numPr>
          <w:ilvl w:val="1"/>
          <w:numId w:val="2"/>
        </w:numPr>
        <w:spacing w:after="0" w:line="420" w:lineRule="atLeast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47BA"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Повышение психолого-педагогической компетентности субъектов образовательного процесса; </w:t>
      </w:r>
    </w:p>
    <w:p w:rsidR="0037235B" w:rsidRDefault="0037235B" w:rsidP="009547BA">
      <w:pPr>
        <w:numPr>
          <w:ilvl w:val="1"/>
          <w:numId w:val="2"/>
        </w:numPr>
        <w:spacing w:after="0" w:line="420" w:lineRule="atLeast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47BA">
        <w:rPr>
          <w:rFonts w:ascii="Times New Roman" w:hAnsi="Times New Roman" w:cs="Times New Roman"/>
          <w:bCs/>
          <w:iCs/>
          <w:sz w:val="28"/>
          <w:szCs w:val="28"/>
        </w:rPr>
        <w:t xml:space="preserve">Предупреждать асоциальные действия обучающихся и осуществлять их своевременную коррекцию. </w:t>
      </w:r>
    </w:p>
    <w:p w:rsidR="008D357E" w:rsidRDefault="008D357E" w:rsidP="008D357E">
      <w:pPr>
        <w:spacing w:after="0" w:line="42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357E" w:rsidRPr="009547BA" w:rsidRDefault="008D357E" w:rsidP="008D357E">
      <w:pPr>
        <w:spacing w:after="0" w:line="42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E5A93" w:rsidRPr="009547BA" w:rsidRDefault="004E5A93" w:rsidP="00954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B06" w:rsidRPr="009547BA" w:rsidRDefault="00213B06" w:rsidP="009547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01" w:type="dxa"/>
        <w:tblLayout w:type="fixed"/>
        <w:tblLook w:val="04A0" w:firstRow="1" w:lastRow="0" w:firstColumn="1" w:lastColumn="0" w:noHBand="0" w:noVBand="1"/>
      </w:tblPr>
      <w:tblGrid>
        <w:gridCol w:w="677"/>
        <w:gridCol w:w="3684"/>
        <w:gridCol w:w="992"/>
        <w:gridCol w:w="2693"/>
        <w:gridCol w:w="284"/>
        <w:gridCol w:w="1134"/>
        <w:gridCol w:w="425"/>
        <w:gridCol w:w="1701"/>
        <w:gridCol w:w="284"/>
        <w:gridCol w:w="850"/>
        <w:gridCol w:w="335"/>
        <w:gridCol w:w="1778"/>
        <w:gridCol w:w="64"/>
      </w:tblGrid>
      <w:tr w:rsidR="004E5A93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4E5A93" w:rsidRPr="00DB3AD7" w:rsidRDefault="004E5A93" w:rsidP="0095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684" w:type="dxa"/>
          </w:tcPr>
          <w:p w:rsidR="004E5A93" w:rsidRPr="00DB3AD7" w:rsidRDefault="004E5A93" w:rsidP="0095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gridSpan w:val="2"/>
          </w:tcPr>
          <w:p w:rsidR="004E5A93" w:rsidRPr="00DB3AD7" w:rsidRDefault="004E5A93" w:rsidP="0095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418" w:type="dxa"/>
            <w:gridSpan w:val="2"/>
          </w:tcPr>
          <w:p w:rsidR="004E5A93" w:rsidRPr="00DB3AD7" w:rsidRDefault="004E5A93" w:rsidP="0095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126" w:type="dxa"/>
            <w:gridSpan w:val="2"/>
          </w:tcPr>
          <w:p w:rsidR="004E5A93" w:rsidRPr="00DB3AD7" w:rsidRDefault="004E5A93" w:rsidP="0095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gridSpan w:val="2"/>
          </w:tcPr>
          <w:p w:rsidR="004E5A93" w:rsidRPr="00DB3AD7" w:rsidRDefault="004E5A93" w:rsidP="0095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2113" w:type="dxa"/>
            <w:gridSpan w:val="2"/>
          </w:tcPr>
          <w:p w:rsidR="004E5A93" w:rsidRPr="00DB3AD7" w:rsidRDefault="004E5A93" w:rsidP="0095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EB7083" w:rsidRPr="00DB3AD7" w:rsidTr="00845F4A">
        <w:trPr>
          <w:gridAfter w:val="1"/>
          <w:wAfter w:w="64" w:type="dxa"/>
        </w:trPr>
        <w:tc>
          <w:tcPr>
            <w:tcW w:w="14837" w:type="dxa"/>
            <w:gridSpan w:val="12"/>
          </w:tcPr>
          <w:p w:rsidR="00E97C81" w:rsidRPr="00DB3AD7" w:rsidRDefault="00EB7083" w:rsidP="00DB3A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AD7">
              <w:rPr>
                <w:rFonts w:ascii="Times New Roman" w:hAnsi="Times New Roman" w:cs="Times New Roman"/>
                <w:b/>
                <w:sz w:val="32"/>
                <w:szCs w:val="32"/>
              </w:rPr>
              <w:t>І. Диагностика</w:t>
            </w:r>
          </w:p>
        </w:tc>
      </w:tr>
      <w:tr w:rsidR="00D0744F" w:rsidRPr="00DB3AD7" w:rsidTr="00845F4A">
        <w:trPr>
          <w:gridAfter w:val="1"/>
          <w:wAfter w:w="64" w:type="dxa"/>
          <w:trHeight w:val="1906"/>
        </w:trPr>
        <w:tc>
          <w:tcPr>
            <w:tcW w:w="677" w:type="dxa"/>
            <w:tcBorders>
              <w:bottom w:val="single" w:sz="4" w:space="0" w:color="auto"/>
            </w:tcBorders>
          </w:tcPr>
          <w:p w:rsidR="00D0744F" w:rsidRPr="00DB3AD7" w:rsidRDefault="00D0744F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D0744F" w:rsidRPr="00DB3AD7" w:rsidRDefault="00D0744F" w:rsidP="009547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ППС процесса адаптационного периода (1, 5, 10 классы)</w:t>
            </w:r>
          </w:p>
          <w:p w:rsidR="00D0744F" w:rsidRPr="00DB3AD7" w:rsidRDefault="00D0744F" w:rsidP="009547B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Определить степень готовности детей к обучению в 1,5,10 классах с целью выявления существующей или возможной </w:t>
            </w:r>
            <w:proofErr w:type="spellStart"/>
            <w:proofErr w:type="gramStart"/>
            <w:r w:rsidRPr="00DB3AD7">
              <w:rPr>
                <w:rFonts w:ascii="Times New Roman" w:hAnsi="Times New Roman" w:cs="Times New Roman"/>
                <w:i/>
                <w:sz w:val="24"/>
                <w:szCs w:val="24"/>
              </w:rPr>
              <w:t>дезадаптации</w:t>
            </w:r>
            <w:proofErr w:type="spellEnd"/>
            <w:r w:rsidRPr="00DB3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0744F" w:rsidRPr="00DB3AD7" w:rsidRDefault="00E97C81" w:rsidP="00845F4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Методика «Градусник»</w:t>
            </w:r>
          </w:p>
          <w:p w:rsidR="00E97C81" w:rsidRPr="00DB3AD7" w:rsidRDefault="00E97C81" w:rsidP="00845F4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Методика «Два домика»</w:t>
            </w:r>
          </w:p>
          <w:p w:rsidR="00E97C81" w:rsidRPr="00DB3AD7" w:rsidRDefault="00E97C81" w:rsidP="00845F4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Методика «Лесенка»</w:t>
            </w:r>
          </w:p>
          <w:p w:rsidR="00440FBA" w:rsidRPr="00DB3AD7" w:rsidRDefault="00440FBA" w:rsidP="00845F4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Скрининг школьной мотивации Н.Г.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</w:p>
          <w:p w:rsidR="00D0744F" w:rsidRPr="00DB3AD7" w:rsidRDefault="00E97C81" w:rsidP="00845F4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Керна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Йерасека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0744F" w:rsidRPr="00DB3AD7" w:rsidRDefault="00E97C8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0744F" w:rsidRPr="00DB3AD7" w:rsidRDefault="00D0744F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0744F" w:rsidRPr="00DB3AD7" w:rsidRDefault="00D0744F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</w:tcPr>
          <w:p w:rsidR="00D0744F" w:rsidRPr="00DB3AD7" w:rsidRDefault="00D0744F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Справка по адаптации 1 класса</w:t>
            </w:r>
          </w:p>
        </w:tc>
      </w:tr>
      <w:tr w:rsidR="00D0744F" w:rsidRPr="00DB3AD7" w:rsidTr="00845F4A">
        <w:trPr>
          <w:gridAfter w:val="1"/>
          <w:wAfter w:w="64" w:type="dxa"/>
          <w:trHeight w:val="1681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D0744F" w:rsidRPr="00DB3AD7" w:rsidRDefault="00D0744F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0744F" w:rsidRPr="00DB3AD7" w:rsidRDefault="00D0744F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44F" w:rsidRPr="00DB3AD7" w:rsidRDefault="00D0744F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44F" w:rsidRPr="00DB3AD7" w:rsidRDefault="00D0744F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44F" w:rsidRPr="00DB3AD7" w:rsidRDefault="00D0744F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44F" w:rsidRPr="00DB3AD7" w:rsidRDefault="00D0744F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44F" w:rsidRPr="00DB3AD7" w:rsidRDefault="00D0744F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D0744F" w:rsidRPr="00DB3AD7" w:rsidRDefault="00D0744F" w:rsidP="009547B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44F" w:rsidRPr="00DB3AD7" w:rsidRDefault="00E97C81" w:rsidP="0084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Дж.Морено</w:t>
            </w:r>
            <w:proofErr w:type="spellEnd"/>
          </w:p>
          <w:p w:rsidR="00D0744F" w:rsidRPr="00DB3AD7" w:rsidRDefault="00E97C81" w:rsidP="0084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Скрининг школьной мотивации</w:t>
            </w:r>
            <w:r w:rsidR="00D0744F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44F" w:rsidRPr="00DB3AD7" w:rsidRDefault="00D0744F" w:rsidP="0084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97C81" w:rsidRPr="00DB3AD7">
              <w:rPr>
                <w:rFonts w:ascii="Times New Roman" w:hAnsi="Times New Roman" w:cs="Times New Roman"/>
                <w:sz w:val="24"/>
                <w:szCs w:val="24"/>
              </w:rPr>
              <w:t>ст личностной тревожности Прихож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ан, </w:t>
            </w:r>
          </w:p>
          <w:p w:rsidR="00D0744F" w:rsidRPr="00DB3AD7" w:rsidRDefault="00E97C81" w:rsidP="0084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Методика «Моя семья»</w:t>
            </w:r>
          </w:p>
          <w:p w:rsidR="00D0744F" w:rsidRPr="00DB3AD7" w:rsidRDefault="00E97C81" w:rsidP="00845F4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Методика «Лесенка»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44F" w:rsidRPr="00DB3AD7" w:rsidRDefault="00E97C8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44F" w:rsidRPr="00DB3AD7" w:rsidRDefault="00D0744F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44F" w:rsidRPr="00DB3AD7" w:rsidRDefault="00D0744F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44F" w:rsidRPr="00DB3AD7" w:rsidRDefault="00D0744F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Справка по адаптации 5 класса</w:t>
            </w:r>
          </w:p>
        </w:tc>
      </w:tr>
      <w:tr w:rsidR="00D0744F" w:rsidRPr="00DB3AD7" w:rsidTr="00845F4A">
        <w:trPr>
          <w:gridAfter w:val="1"/>
          <w:wAfter w:w="64" w:type="dxa"/>
          <w:trHeight w:val="1141"/>
        </w:trPr>
        <w:tc>
          <w:tcPr>
            <w:tcW w:w="677" w:type="dxa"/>
            <w:tcBorders>
              <w:top w:val="single" w:sz="4" w:space="0" w:color="auto"/>
            </w:tcBorders>
          </w:tcPr>
          <w:p w:rsidR="00D0744F" w:rsidRPr="00DB3AD7" w:rsidRDefault="00D0744F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4" w:type="dxa"/>
            <w:vMerge/>
          </w:tcPr>
          <w:p w:rsidR="00D0744F" w:rsidRPr="00DB3AD7" w:rsidRDefault="00D0744F" w:rsidP="009547B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D0744F" w:rsidRPr="00DB3AD7" w:rsidRDefault="00D0744F" w:rsidP="009547B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Скрининг школьной мотивации (Н.Г.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Лусканова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744F" w:rsidRPr="00DB3AD7" w:rsidRDefault="00D0744F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Социометрия Дж Морено,</w:t>
            </w:r>
          </w:p>
          <w:p w:rsidR="00D0744F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81" w:rsidRPr="00DB3A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744F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</w:t>
            </w:r>
            <w:proofErr w:type="spellStart"/>
            <w:r w:rsidR="00D0744F" w:rsidRPr="00DB3AD7">
              <w:rPr>
                <w:rFonts w:ascii="Times New Roman" w:hAnsi="Times New Roman" w:cs="Times New Roman"/>
                <w:sz w:val="24"/>
                <w:szCs w:val="24"/>
              </w:rPr>
              <w:t>социограмма</w:t>
            </w:r>
            <w:proofErr w:type="spellEnd"/>
            <w:r w:rsidR="00D0744F" w:rsidRPr="00DB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0744F" w:rsidRPr="00DB3AD7" w:rsidRDefault="00D0744F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D0744F" w:rsidRPr="00DB3AD7" w:rsidRDefault="00D0744F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0744F" w:rsidRPr="00DB3AD7" w:rsidRDefault="00D0744F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</w:tcBorders>
          </w:tcPr>
          <w:p w:rsidR="00D0744F" w:rsidRPr="00DB3AD7" w:rsidRDefault="00D0744F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Справка по адаптации 10 класса</w:t>
            </w:r>
          </w:p>
        </w:tc>
      </w:tr>
      <w:tr w:rsidR="00EB7083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EB7083" w:rsidRPr="00DB3AD7" w:rsidRDefault="00AC2380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EB7083" w:rsidRPr="00DB3AD7" w:rsidRDefault="00EB7083" w:rsidP="009547B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для учителей и родителей </w:t>
            </w:r>
          </w:p>
          <w:p w:rsidR="00EB7083" w:rsidRPr="00DB3AD7" w:rsidRDefault="00EB7083" w:rsidP="009547B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выявлению школьной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3685" w:type="dxa"/>
            <w:gridSpan w:val="2"/>
          </w:tcPr>
          <w:p w:rsidR="00EB7083" w:rsidRPr="00DB3AD7" w:rsidRDefault="00AC2380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Рахманкуловой</w:t>
            </w:r>
            <w:proofErr w:type="spellEnd"/>
          </w:p>
        </w:tc>
        <w:tc>
          <w:tcPr>
            <w:tcW w:w="1418" w:type="dxa"/>
            <w:gridSpan w:val="2"/>
          </w:tcPr>
          <w:p w:rsidR="00EB7083" w:rsidRPr="00DB3AD7" w:rsidRDefault="00AC2380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gridSpan w:val="2"/>
          </w:tcPr>
          <w:p w:rsidR="00EB7083" w:rsidRPr="00DB3AD7" w:rsidRDefault="0037235B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EB7083" w:rsidRPr="00DB3AD7" w:rsidRDefault="00EB7083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EB7083" w:rsidRPr="00DB3AD7" w:rsidRDefault="0037235B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Справка по проведённому анкетированию</w:t>
            </w:r>
          </w:p>
        </w:tc>
      </w:tr>
      <w:tr w:rsidR="00EB7083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EB7083" w:rsidRPr="00DB3AD7" w:rsidRDefault="00AC2380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EB7083" w:rsidRPr="00DB3AD7" w:rsidRDefault="00EB7083" w:rsidP="009547B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для учителей и родителей </w:t>
            </w:r>
          </w:p>
          <w:p w:rsidR="00EB7083" w:rsidRPr="00DB3AD7" w:rsidRDefault="00EB7083" w:rsidP="009547B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C2380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школьной </w:t>
            </w:r>
            <w:proofErr w:type="spellStart"/>
            <w:r w:rsidR="00AC2380" w:rsidRPr="00DB3AD7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3685" w:type="dxa"/>
            <w:gridSpan w:val="2"/>
          </w:tcPr>
          <w:p w:rsidR="00EB7083" w:rsidRPr="00DB3AD7" w:rsidRDefault="00AC2380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Рахманкуловой</w:t>
            </w:r>
            <w:proofErr w:type="spellEnd"/>
          </w:p>
        </w:tc>
        <w:tc>
          <w:tcPr>
            <w:tcW w:w="1418" w:type="dxa"/>
            <w:gridSpan w:val="2"/>
          </w:tcPr>
          <w:p w:rsidR="00EB7083" w:rsidRPr="00DB3AD7" w:rsidRDefault="00AC2380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26" w:type="dxa"/>
            <w:gridSpan w:val="2"/>
          </w:tcPr>
          <w:p w:rsidR="00EB7083" w:rsidRPr="00DB3AD7" w:rsidRDefault="0037235B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gridSpan w:val="2"/>
          </w:tcPr>
          <w:p w:rsidR="00EB7083" w:rsidRPr="00DB3AD7" w:rsidRDefault="00EB7083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EB7083" w:rsidRPr="00DB3AD7" w:rsidRDefault="0037235B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Справка по проведённому анкетированию</w:t>
            </w:r>
          </w:p>
        </w:tc>
      </w:tr>
      <w:tr w:rsidR="00EB7083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EB7083" w:rsidRPr="00DB3AD7" w:rsidRDefault="006B43E8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D0744F" w:rsidRPr="00DB3AD7" w:rsidRDefault="00D0744F" w:rsidP="009547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ППС определения профессиональных склонностей подростков. </w:t>
            </w:r>
          </w:p>
          <w:p w:rsidR="00E97C81" w:rsidRPr="00DB3AD7" w:rsidRDefault="00E97C81" w:rsidP="00954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43E8" w:rsidRPr="00DB3AD7" w:rsidRDefault="00D0744F" w:rsidP="0095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Pr="00DB3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</w:t>
            </w:r>
            <w:r w:rsidR="00332601" w:rsidRPr="00DB3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рование навыка </w:t>
            </w:r>
            <w:proofErr w:type="gramStart"/>
            <w:r w:rsidR="00332601" w:rsidRPr="00DB3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самоопределения </w:t>
            </w:r>
            <w:r w:rsidRPr="00DB3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</w:t>
            </w:r>
            <w:r w:rsidR="00332601" w:rsidRPr="00DB3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</w:t>
            </w:r>
            <w:proofErr w:type="gramEnd"/>
            <w:r w:rsidR="00332601" w:rsidRPr="00DB3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склонностей</w:t>
            </w:r>
            <w:r w:rsidRPr="00DB3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B7083" w:rsidRPr="00DB3AD7" w:rsidRDefault="00EB7083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6B43E8" w:rsidRPr="00DB3AD7" w:rsidRDefault="006B43E8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Диагностика классификации профессий</w:t>
            </w:r>
          </w:p>
          <w:p w:rsidR="006B43E8" w:rsidRPr="00DB3AD7" w:rsidRDefault="006B43E8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ДДО Климова</w:t>
            </w:r>
          </w:p>
          <w:p w:rsidR="006B43E8" w:rsidRPr="00DB3AD7" w:rsidRDefault="006B43E8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 нахождение интересов и склонностей к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опр.деятельности</w:t>
            </w:r>
            <w:proofErr w:type="spellEnd"/>
          </w:p>
          <w:p w:rsidR="006B43E8" w:rsidRPr="00DB3AD7" w:rsidRDefault="006B43E8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«Карта интересов»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Голм</w:t>
            </w:r>
            <w:r w:rsidR="00E97C81" w:rsidRPr="00DB3AD7">
              <w:rPr>
                <w:rFonts w:ascii="Times New Roman" w:hAnsi="Times New Roman" w:cs="Times New Roman"/>
                <w:sz w:val="24"/>
                <w:szCs w:val="24"/>
              </w:rPr>
              <w:t>штока</w:t>
            </w:r>
            <w:proofErr w:type="spellEnd"/>
          </w:p>
          <w:p w:rsidR="00EB7083" w:rsidRDefault="00E97C81" w:rsidP="00954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Опросник Дж. </w:t>
            </w:r>
            <w:proofErr w:type="spellStart"/>
            <w:r w:rsidRPr="00DB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B43E8" w:rsidRPr="00DB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олланда</w:t>
            </w:r>
            <w:proofErr w:type="spellEnd"/>
            <w:r w:rsidR="006B43E8" w:rsidRPr="00DB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B43E8" w:rsidRPr="00DB3AD7" w:rsidRDefault="006B43E8" w:rsidP="00E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97C81" w:rsidRPr="00DB3A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B43E8" w:rsidRPr="00DB3AD7" w:rsidRDefault="006B43E8" w:rsidP="00E9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E97C81" w:rsidRPr="00DB3A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</w:tcPr>
          <w:p w:rsidR="00EB7083" w:rsidRPr="00DB3AD7" w:rsidRDefault="00E97C8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3E8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4" w:type="dxa"/>
            <w:gridSpan w:val="2"/>
          </w:tcPr>
          <w:p w:rsidR="00EB7083" w:rsidRPr="00DB3AD7" w:rsidRDefault="00EB7083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EB7083" w:rsidRPr="00DB3AD7" w:rsidRDefault="006B43E8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профессионального самоопределения</w:t>
            </w:r>
            <w:r w:rsidR="002859F3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E97C81" w:rsidRPr="00DB3AD7" w:rsidRDefault="00E97C8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Беседа о результатах диагностики</w:t>
            </w:r>
          </w:p>
        </w:tc>
      </w:tr>
      <w:tr w:rsidR="00332601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332601" w:rsidRPr="00DB3AD7" w:rsidRDefault="00332601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84" w:type="dxa"/>
            <w:vMerge w:val="restart"/>
          </w:tcPr>
          <w:p w:rsidR="00332601" w:rsidRPr="00DB3AD7" w:rsidRDefault="00332601" w:rsidP="009547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ППС детей деструктивного и </w:t>
            </w:r>
            <w:proofErr w:type="spellStart"/>
            <w:r w:rsidRPr="00DB3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аутодеструктивного</w:t>
            </w:r>
            <w:proofErr w:type="spellEnd"/>
            <w:r w:rsidRPr="00DB3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поведения обучающихся и детей «группы риска». </w:t>
            </w:r>
          </w:p>
          <w:p w:rsidR="00E97C81" w:rsidRPr="00DB3AD7" w:rsidRDefault="00E97C81" w:rsidP="00954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социально-психологической адаптации детей и подростков в социуме.</w:t>
            </w:r>
          </w:p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самооценки психического состояния (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r w:rsidR="00E97C81" w:rsidRPr="00DB3A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</w:tcPr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26" w:type="dxa"/>
            <w:gridSpan w:val="2"/>
          </w:tcPr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34" w:type="dxa"/>
            <w:gridSpan w:val="2"/>
          </w:tcPr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332601" w:rsidRPr="00DB3AD7" w:rsidRDefault="00E97C8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32601" w:rsidRPr="00DB3AD7" w:rsidTr="00845F4A">
        <w:trPr>
          <w:gridAfter w:val="1"/>
          <w:wAfter w:w="64" w:type="dxa"/>
          <w:trHeight w:val="3111"/>
        </w:trPr>
        <w:tc>
          <w:tcPr>
            <w:tcW w:w="677" w:type="dxa"/>
          </w:tcPr>
          <w:p w:rsidR="00332601" w:rsidRPr="00DB3AD7" w:rsidRDefault="00332601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4" w:type="dxa"/>
            <w:vMerge/>
          </w:tcPr>
          <w:p w:rsidR="00332601" w:rsidRPr="00DB3AD7" w:rsidRDefault="00332601" w:rsidP="009547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32601" w:rsidRPr="00DB3AD7" w:rsidRDefault="00332601" w:rsidP="009547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«Семейная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социограмма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2601" w:rsidRPr="00DB3AD7" w:rsidRDefault="00332601" w:rsidP="009547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Тест Самооценка психических состояний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601" w:rsidRPr="00DB3AD7" w:rsidRDefault="00332601" w:rsidP="009547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«Скрининг школьной мотивации» Н.Г.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601" w:rsidRPr="00DB3AD7" w:rsidRDefault="00332601" w:rsidP="009547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«Дерево»</w:t>
            </w:r>
          </w:p>
          <w:p w:rsidR="00332601" w:rsidRPr="00DB3AD7" w:rsidRDefault="00332601" w:rsidP="009547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доминирующей модальности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С.Ефремцева</w:t>
            </w:r>
            <w:proofErr w:type="spellEnd"/>
          </w:p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Дж.Брунерра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на мышление</w:t>
            </w:r>
          </w:p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1418" w:type="dxa"/>
            <w:gridSpan w:val="2"/>
          </w:tcPr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  <w:gridSpan w:val="2"/>
          </w:tcPr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</w:tcPr>
          <w:p w:rsidR="00332601" w:rsidRPr="00845F4A" w:rsidRDefault="00332601" w:rsidP="00845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F4A">
              <w:rPr>
                <w:rFonts w:ascii="Times New Roman" w:hAnsi="Times New Roman" w:cs="Times New Roman"/>
                <w:sz w:val="20"/>
                <w:szCs w:val="20"/>
              </w:rPr>
              <w:t>Методики подбираются индивидуально по запросу, воз</w:t>
            </w:r>
            <w:r w:rsidR="002859F3" w:rsidRPr="00845F4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5F4A">
              <w:rPr>
                <w:rFonts w:ascii="Times New Roman" w:hAnsi="Times New Roman" w:cs="Times New Roman"/>
                <w:sz w:val="20"/>
                <w:szCs w:val="20"/>
              </w:rPr>
              <w:t>ожно добавление других методик для уточнения поведения</w:t>
            </w:r>
          </w:p>
        </w:tc>
        <w:tc>
          <w:tcPr>
            <w:tcW w:w="2113" w:type="dxa"/>
            <w:gridSpan w:val="2"/>
          </w:tcPr>
          <w:p w:rsidR="00332601" w:rsidRPr="00DB3AD7" w:rsidRDefault="00332601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индивидуальных диагностик</w:t>
            </w:r>
          </w:p>
        </w:tc>
      </w:tr>
      <w:tr w:rsidR="00845F4A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845F4A" w:rsidRPr="00DB3AD7" w:rsidRDefault="00845F4A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845F4A" w:rsidRPr="00DB3AD7" w:rsidRDefault="00845F4A" w:rsidP="009547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3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ППС  учащихся</w:t>
            </w:r>
            <w:proofErr w:type="gramEnd"/>
            <w:r w:rsidRPr="00DB3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особыми образовательными потребностями</w:t>
            </w:r>
          </w:p>
          <w:p w:rsidR="00845F4A" w:rsidRPr="00DB3AD7" w:rsidRDefault="00845F4A" w:rsidP="009547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социальной адаптации детей с ограниченными возможностями, снятие у них </w:t>
            </w:r>
            <w:proofErr w:type="gram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психологических  барьеров</w:t>
            </w:r>
            <w:proofErr w:type="gramEnd"/>
          </w:p>
        </w:tc>
        <w:tc>
          <w:tcPr>
            <w:tcW w:w="3685" w:type="dxa"/>
            <w:gridSpan w:val="2"/>
          </w:tcPr>
          <w:p w:rsidR="00845F4A" w:rsidRPr="00DB3AD7" w:rsidRDefault="00845F4A" w:rsidP="009547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доминирующей модальности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С.Ефремцева</w:t>
            </w:r>
            <w:proofErr w:type="spellEnd"/>
          </w:p>
          <w:p w:rsidR="00845F4A" w:rsidRPr="00DB3AD7" w:rsidRDefault="00845F4A" w:rsidP="009547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Дж.Брунерра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на мышление</w:t>
            </w:r>
          </w:p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  <w:tc>
          <w:tcPr>
            <w:tcW w:w="1418" w:type="dxa"/>
            <w:gridSpan w:val="2"/>
          </w:tcPr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  <w:gridSpan w:val="2"/>
          </w:tcPr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vMerge w:val="restart"/>
          </w:tcPr>
          <w:p w:rsidR="00845F4A" w:rsidRDefault="00845F4A" w:rsidP="00954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F4A" w:rsidRDefault="00845F4A" w:rsidP="00954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F4A" w:rsidRDefault="00845F4A" w:rsidP="00954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F4A" w:rsidRDefault="00845F4A" w:rsidP="00954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F4A" w:rsidRPr="00845F4A" w:rsidRDefault="00845F4A" w:rsidP="00954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F4A">
              <w:rPr>
                <w:rFonts w:ascii="Times New Roman" w:hAnsi="Times New Roman" w:cs="Times New Roman"/>
                <w:sz w:val="20"/>
                <w:szCs w:val="20"/>
              </w:rPr>
              <w:t>Методики подбираются индивидуально по запросу, возможно добавление других методик для уточнения поведения</w:t>
            </w:r>
          </w:p>
          <w:p w:rsidR="00845F4A" w:rsidRPr="00845F4A" w:rsidRDefault="00845F4A" w:rsidP="00954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</w:tcPr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индивидуальных диагностик</w:t>
            </w:r>
          </w:p>
        </w:tc>
      </w:tr>
      <w:tr w:rsidR="00845F4A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845F4A" w:rsidRPr="00DB3AD7" w:rsidRDefault="00845F4A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845F4A" w:rsidRPr="00DB3AD7" w:rsidRDefault="00845F4A" w:rsidP="009547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ППС учащихся</w:t>
            </w:r>
          </w:p>
          <w:p w:rsidR="00845F4A" w:rsidRPr="00DB3AD7" w:rsidRDefault="00845F4A" w:rsidP="009547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трудностями в обучении</w:t>
            </w:r>
          </w:p>
          <w:p w:rsidR="00845F4A" w:rsidRPr="00DB3AD7" w:rsidRDefault="00845F4A" w:rsidP="009547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Помощь учащимся в преодолении затруднений в учебной деятельности</w:t>
            </w:r>
          </w:p>
        </w:tc>
        <w:tc>
          <w:tcPr>
            <w:tcW w:w="3685" w:type="dxa"/>
            <w:gridSpan w:val="2"/>
          </w:tcPr>
          <w:p w:rsidR="00845F4A" w:rsidRPr="00DB3AD7" w:rsidRDefault="00845F4A" w:rsidP="009547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«Скрининг школьной мотивации» Н.Г.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F4A" w:rsidRPr="00DB3AD7" w:rsidRDefault="00845F4A" w:rsidP="009547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доминирующей модальности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С.Ефремцева</w:t>
            </w:r>
            <w:proofErr w:type="spellEnd"/>
          </w:p>
          <w:p w:rsidR="00845F4A" w:rsidRPr="00DB3AD7" w:rsidRDefault="00845F4A" w:rsidP="009547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Дж.Брунерра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на мышление</w:t>
            </w:r>
          </w:p>
          <w:p w:rsidR="00845F4A" w:rsidRPr="00DB3AD7" w:rsidRDefault="00845F4A" w:rsidP="009547B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Дж.Морено</w:t>
            </w:r>
            <w:proofErr w:type="spellEnd"/>
          </w:p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психических состояний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  <w:gridSpan w:val="2"/>
          </w:tcPr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vMerge/>
          </w:tcPr>
          <w:p w:rsidR="00845F4A" w:rsidRPr="00845F4A" w:rsidRDefault="00845F4A" w:rsidP="00954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</w:tcPr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индивидуальных диагностик</w:t>
            </w:r>
          </w:p>
        </w:tc>
      </w:tr>
      <w:tr w:rsidR="00845F4A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845F4A" w:rsidRPr="00DB3AD7" w:rsidRDefault="00845F4A" w:rsidP="0095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подростков</w:t>
            </w:r>
          </w:p>
        </w:tc>
        <w:tc>
          <w:tcPr>
            <w:tcW w:w="3685" w:type="dxa"/>
            <w:gridSpan w:val="2"/>
          </w:tcPr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Анкета на выявление жестокого обращения</w:t>
            </w:r>
          </w:p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6" w:type="dxa"/>
            <w:gridSpan w:val="2"/>
          </w:tcPr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  <w:vMerge w:val="restart"/>
          </w:tcPr>
          <w:p w:rsidR="00845F4A" w:rsidRPr="00845F4A" w:rsidRDefault="00845F4A" w:rsidP="00285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F4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</w:t>
            </w:r>
            <w:proofErr w:type="spellStart"/>
            <w:r w:rsidRPr="00845F4A">
              <w:rPr>
                <w:rFonts w:ascii="Times New Roman" w:hAnsi="Times New Roman" w:cs="Times New Roman"/>
                <w:sz w:val="20"/>
                <w:szCs w:val="20"/>
              </w:rPr>
              <w:t>соцпедагогом</w:t>
            </w:r>
            <w:proofErr w:type="spellEnd"/>
          </w:p>
        </w:tc>
        <w:tc>
          <w:tcPr>
            <w:tcW w:w="2113" w:type="dxa"/>
            <w:gridSpan w:val="2"/>
          </w:tcPr>
          <w:p w:rsidR="00845F4A" w:rsidRPr="00DB3AD7" w:rsidRDefault="00845F4A" w:rsidP="0095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45F4A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845F4A" w:rsidRPr="00DB3AD7" w:rsidRDefault="00845F4A" w:rsidP="0028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845F4A" w:rsidRPr="00DB3AD7" w:rsidRDefault="00845F4A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</w:p>
        </w:tc>
        <w:tc>
          <w:tcPr>
            <w:tcW w:w="3685" w:type="dxa"/>
            <w:gridSpan w:val="2"/>
          </w:tcPr>
          <w:p w:rsidR="00845F4A" w:rsidRPr="00DB3AD7" w:rsidRDefault="00845F4A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Анкета  «</w:t>
            </w:r>
            <w:proofErr w:type="gram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</w:tc>
        <w:tc>
          <w:tcPr>
            <w:tcW w:w="1418" w:type="dxa"/>
            <w:gridSpan w:val="2"/>
          </w:tcPr>
          <w:p w:rsidR="00845F4A" w:rsidRPr="00DB3AD7" w:rsidRDefault="00845F4A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2126" w:type="dxa"/>
            <w:gridSpan w:val="2"/>
          </w:tcPr>
          <w:p w:rsidR="00845F4A" w:rsidRPr="00DB3AD7" w:rsidRDefault="00845F4A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  <w:vMerge/>
          </w:tcPr>
          <w:p w:rsidR="00845F4A" w:rsidRPr="00845F4A" w:rsidRDefault="00845F4A" w:rsidP="00285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</w:tcPr>
          <w:p w:rsidR="00845F4A" w:rsidRPr="00DB3AD7" w:rsidRDefault="00845F4A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859F3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2859F3" w:rsidRPr="00DB3AD7" w:rsidRDefault="00845F4A" w:rsidP="0028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2859F3" w:rsidRPr="00DB3AD7" w:rsidRDefault="002859F3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подростков</w:t>
            </w:r>
          </w:p>
        </w:tc>
        <w:tc>
          <w:tcPr>
            <w:tcW w:w="3685" w:type="dxa"/>
            <w:gridSpan w:val="2"/>
          </w:tcPr>
          <w:p w:rsidR="002859F3" w:rsidRPr="00DB3AD7" w:rsidRDefault="002859F3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Анкетирование «ЗОЖ»</w:t>
            </w:r>
          </w:p>
        </w:tc>
        <w:tc>
          <w:tcPr>
            <w:tcW w:w="1418" w:type="dxa"/>
            <w:gridSpan w:val="2"/>
          </w:tcPr>
          <w:p w:rsidR="002859F3" w:rsidRPr="00DB3AD7" w:rsidRDefault="002859F3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2126" w:type="dxa"/>
            <w:gridSpan w:val="2"/>
          </w:tcPr>
          <w:p w:rsidR="002859F3" w:rsidRPr="00DB3AD7" w:rsidRDefault="002859F3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2859F3" w:rsidRPr="00845F4A" w:rsidRDefault="002859F3" w:rsidP="00285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F4A">
              <w:rPr>
                <w:rFonts w:ascii="Times New Roman" w:hAnsi="Times New Roman" w:cs="Times New Roman"/>
                <w:sz w:val="20"/>
                <w:szCs w:val="20"/>
              </w:rPr>
              <w:t xml:space="preserve">Психолог, </w:t>
            </w:r>
            <w:proofErr w:type="spellStart"/>
            <w:r w:rsidRPr="00845F4A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  <w:r w:rsidRPr="00845F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5F4A">
              <w:rPr>
                <w:rFonts w:ascii="Times New Roman" w:hAnsi="Times New Roman" w:cs="Times New Roman"/>
                <w:sz w:val="20"/>
                <w:szCs w:val="20"/>
              </w:rPr>
              <w:t>медработн</w:t>
            </w:r>
            <w:proofErr w:type="spellEnd"/>
          </w:p>
        </w:tc>
        <w:tc>
          <w:tcPr>
            <w:tcW w:w="2113" w:type="dxa"/>
            <w:gridSpan w:val="2"/>
          </w:tcPr>
          <w:p w:rsidR="002859F3" w:rsidRPr="00DB3AD7" w:rsidRDefault="002859F3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2859F3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2859F3" w:rsidRPr="00DB3AD7" w:rsidRDefault="00845F4A" w:rsidP="0028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4" w:type="dxa"/>
          </w:tcPr>
          <w:p w:rsidR="002859F3" w:rsidRPr="00DB3AD7" w:rsidRDefault="002859F3" w:rsidP="002859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ППС учащихся</w:t>
            </w:r>
          </w:p>
          <w:p w:rsidR="002859F3" w:rsidRPr="00DB3AD7" w:rsidRDefault="002859F3" w:rsidP="002859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Младших школьников при переходе в среднее звено</w:t>
            </w:r>
          </w:p>
          <w:p w:rsidR="002859F3" w:rsidRPr="00DB3AD7" w:rsidRDefault="002859F3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2859F3" w:rsidRPr="00DB3AD7" w:rsidRDefault="002859F3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Диагностика уровня интеллектуального развития младших школьников при переходе в среднее звено</w:t>
            </w:r>
          </w:p>
        </w:tc>
        <w:tc>
          <w:tcPr>
            <w:tcW w:w="1418" w:type="dxa"/>
            <w:gridSpan w:val="2"/>
          </w:tcPr>
          <w:p w:rsidR="002859F3" w:rsidRPr="00DB3AD7" w:rsidRDefault="002859F3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gridSpan w:val="2"/>
          </w:tcPr>
          <w:p w:rsidR="002859F3" w:rsidRPr="00DB3AD7" w:rsidRDefault="002859F3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2859F3" w:rsidRPr="00DB3AD7" w:rsidRDefault="002859F3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2859F3" w:rsidRPr="00DB3AD7" w:rsidRDefault="002859F3" w:rsidP="0028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2859F3" w:rsidRPr="00DB3AD7" w:rsidTr="00845F4A">
        <w:trPr>
          <w:gridAfter w:val="1"/>
          <w:wAfter w:w="64" w:type="dxa"/>
        </w:trPr>
        <w:tc>
          <w:tcPr>
            <w:tcW w:w="14837" w:type="dxa"/>
            <w:gridSpan w:val="12"/>
          </w:tcPr>
          <w:p w:rsidR="002859F3" w:rsidRPr="00DB3AD7" w:rsidRDefault="002859F3" w:rsidP="002859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AD7">
              <w:rPr>
                <w:rFonts w:ascii="Times New Roman" w:hAnsi="Times New Roman" w:cs="Times New Roman"/>
                <w:b/>
                <w:sz w:val="32"/>
                <w:szCs w:val="32"/>
              </w:rPr>
              <w:t>ІІ. Коррекционно-развивающая работа</w:t>
            </w:r>
          </w:p>
        </w:tc>
      </w:tr>
      <w:tr w:rsidR="00D738B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D738B5" w:rsidRPr="00DB3AD7" w:rsidRDefault="00845F4A" w:rsidP="00D7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коррекционно- развивающих занятий с детьми и подростками ГПС, имеющими </w:t>
            </w:r>
            <w:proofErr w:type="gram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проблемы  в</w:t>
            </w:r>
            <w:proofErr w:type="gram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обучении, поведении, в общении и т.п.</w:t>
            </w:r>
          </w:p>
        </w:tc>
        <w:tc>
          <w:tcPr>
            <w:tcW w:w="3685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Коррекционные программы, занятия</w:t>
            </w:r>
          </w:p>
        </w:tc>
        <w:tc>
          <w:tcPr>
            <w:tcW w:w="1418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Дети ГПС и по запросу</w:t>
            </w:r>
          </w:p>
        </w:tc>
        <w:tc>
          <w:tcPr>
            <w:tcW w:w="212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ППС логопед</w:t>
            </w:r>
          </w:p>
        </w:tc>
        <w:tc>
          <w:tcPr>
            <w:tcW w:w="2113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738B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D738B5" w:rsidRPr="00DB3AD7" w:rsidRDefault="00845F4A" w:rsidP="00D7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«Развитие познавательных процессов с использованием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» (1-4</w:t>
            </w:r>
            <w:r w:rsidR="00F919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для мозга (5-9 классы)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«Учусь учиться» (1-11 классы)</w:t>
            </w:r>
          </w:p>
        </w:tc>
        <w:tc>
          <w:tcPr>
            <w:tcW w:w="3685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ППС логопед</w:t>
            </w:r>
          </w:p>
        </w:tc>
        <w:tc>
          <w:tcPr>
            <w:tcW w:w="2113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D738B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D738B5" w:rsidRPr="00DB3AD7" w:rsidRDefault="00845F4A" w:rsidP="00D7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коррекционно- развивающих занятий для детей с особыми образовательными потребностями</w:t>
            </w:r>
          </w:p>
        </w:tc>
        <w:tc>
          <w:tcPr>
            <w:tcW w:w="3685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Учащиеся с ООП</w:t>
            </w:r>
          </w:p>
        </w:tc>
        <w:tc>
          <w:tcPr>
            <w:tcW w:w="212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развития по рекомендации ПМПК</w:t>
            </w:r>
          </w:p>
        </w:tc>
        <w:tc>
          <w:tcPr>
            <w:tcW w:w="2113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</w:tr>
      <w:tr w:rsidR="00D738B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D738B5" w:rsidRPr="00DB3AD7" w:rsidRDefault="00845F4A" w:rsidP="00D7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D738B5" w:rsidRPr="00DB3AD7" w:rsidRDefault="00D738B5" w:rsidP="00D738B5">
            <w:pPr>
              <w:pStyle w:val="a4"/>
              <w:tabs>
                <w:tab w:val="left" w:pos="2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Тренинг по формированию</w:t>
            </w:r>
          </w:p>
          <w:p w:rsidR="00D738B5" w:rsidRPr="00DB3AD7" w:rsidRDefault="00D738B5" w:rsidP="00D738B5">
            <w:pPr>
              <w:pStyle w:val="a4"/>
              <w:tabs>
                <w:tab w:val="left" w:pos="2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соц. навыков «Новичок в средней школе» 5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85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418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134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Разработка занятия</w:t>
            </w:r>
          </w:p>
        </w:tc>
      </w:tr>
      <w:tr w:rsidR="00D738B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D738B5" w:rsidRPr="00DB3AD7" w:rsidRDefault="00845F4A" w:rsidP="00D7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D738B5" w:rsidRPr="00DB3AD7" w:rsidRDefault="00D738B5" w:rsidP="00D738B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Профилактические занятия по адаптации 10-классников</w:t>
            </w:r>
          </w:p>
        </w:tc>
        <w:tc>
          <w:tcPr>
            <w:tcW w:w="3685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418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134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Разработка занятия</w:t>
            </w:r>
          </w:p>
        </w:tc>
      </w:tr>
      <w:tr w:rsidR="00D738B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D738B5" w:rsidRPr="00DB3AD7" w:rsidRDefault="00845F4A" w:rsidP="00D7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«Кем хочу быть?»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«Мир профессий».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«Кто я?»</w:t>
            </w:r>
          </w:p>
          <w:p w:rsidR="00D738B5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«Самоопределение в профессии».</w:t>
            </w:r>
          </w:p>
          <w:p w:rsidR="005E22B4" w:rsidRPr="00DB3AD7" w:rsidRDefault="005E22B4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-консультационные занятия</w:t>
            </w:r>
          </w:p>
        </w:tc>
        <w:tc>
          <w:tcPr>
            <w:tcW w:w="1418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12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134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13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</w:tr>
      <w:tr w:rsidR="00D738B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D738B5" w:rsidRPr="00DB3AD7" w:rsidRDefault="00845F4A" w:rsidP="00D7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«Психическое благополучие, как 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 здор</w:t>
            </w:r>
            <w:bookmarkStart w:id="0" w:name="_GoBack"/>
            <w:bookmarkEnd w:id="0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овья человека»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«Навыки управления чувствами и эмоциями»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«Навыки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в кризисных ситуациях» </w:t>
            </w:r>
          </w:p>
        </w:tc>
        <w:tc>
          <w:tcPr>
            <w:tcW w:w="3685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«Майя и ее друзья»</w:t>
            </w:r>
          </w:p>
        </w:tc>
        <w:tc>
          <w:tcPr>
            <w:tcW w:w="1418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12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запросу</w:t>
            </w:r>
          </w:p>
        </w:tc>
        <w:tc>
          <w:tcPr>
            <w:tcW w:w="2113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</w:p>
        </w:tc>
      </w:tr>
      <w:tr w:rsidR="00D738B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D738B5" w:rsidRPr="00DB3AD7" w:rsidRDefault="00845F4A" w:rsidP="00D7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4" w:type="dxa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 Формирование</w:t>
            </w:r>
            <w:proofErr w:type="gram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жизненных навыков».</w:t>
            </w:r>
          </w:p>
        </w:tc>
        <w:tc>
          <w:tcPr>
            <w:tcW w:w="3685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Тренинг по программе</w:t>
            </w:r>
          </w:p>
        </w:tc>
        <w:tc>
          <w:tcPr>
            <w:tcW w:w="1418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12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1134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738B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D738B5" w:rsidRPr="00DB3AD7" w:rsidRDefault="00845F4A" w:rsidP="00D7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«Я и здоровый образ жизни»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«О здоровом образе жизни»</w:t>
            </w:r>
          </w:p>
          <w:p w:rsidR="00D738B5" w:rsidRPr="00DB3AD7" w:rsidRDefault="00D738B5" w:rsidP="005E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«Профилактика наркомании, алкоголизма, токсикомании, курения»</w:t>
            </w:r>
          </w:p>
        </w:tc>
        <w:tc>
          <w:tcPr>
            <w:tcW w:w="3685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Занятие - тренинг</w:t>
            </w:r>
          </w:p>
        </w:tc>
        <w:tc>
          <w:tcPr>
            <w:tcW w:w="1418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212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13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Разработки занятий</w:t>
            </w:r>
          </w:p>
        </w:tc>
      </w:tr>
      <w:tr w:rsidR="00D738B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D738B5" w:rsidRPr="00DB3AD7" w:rsidRDefault="00845F4A" w:rsidP="00D7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Как лучше подготовиться к экзаменам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Профилактика экзаменационного стресса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Экзамены- установка на успех</w:t>
            </w:r>
          </w:p>
          <w:p w:rsidR="004E2715" w:rsidRPr="00DB3AD7" w:rsidRDefault="004E2715" w:rsidP="0084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>ниверсальные рецепты стратегии подготовки  к тестам и тактика их выполнения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</w:tcPr>
          <w:p w:rsidR="00D738B5" w:rsidRPr="00DB3AD7" w:rsidRDefault="004E271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Занятие - тренинг</w:t>
            </w:r>
          </w:p>
        </w:tc>
        <w:tc>
          <w:tcPr>
            <w:tcW w:w="1418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126" w:type="dxa"/>
            <w:gridSpan w:val="2"/>
          </w:tcPr>
          <w:p w:rsidR="00D738B5" w:rsidRPr="00DB3AD7" w:rsidRDefault="00D738B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4E2715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134" w:type="dxa"/>
            <w:gridSpan w:val="2"/>
          </w:tcPr>
          <w:p w:rsidR="00D738B5" w:rsidRPr="00DB3AD7" w:rsidRDefault="004E271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ЗВР, ППС</w:t>
            </w:r>
          </w:p>
        </w:tc>
        <w:tc>
          <w:tcPr>
            <w:tcW w:w="2113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Разработки занятий</w:t>
            </w:r>
            <w:r w:rsidR="004E2715" w:rsidRPr="00DB3AD7">
              <w:rPr>
                <w:rFonts w:ascii="Times New Roman" w:hAnsi="Times New Roman" w:cs="Times New Roman"/>
                <w:sz w:val="24"/>
                <w:szCs w:val="24"/>
              </w:rPr>
              <w:t>, брошюры, буклеты</w:t>
            </w:r>
          </w:p>
        </w:tc>
      </w:tr>
      <w:tr w:rsidR="00056C81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056C81" w:rsidRDefault="003D6DD5" w:rsidP="00D7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познавательной </w:t>
            </w:r>
            <w:proofErr w:type="gramStart"/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сферы.(</w:t>
            </w:r>
            <w:proofErr w:type="gramEnd"/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Путешествие 7 гномов)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2. Зачем ходить в школу-осознание нового статуса.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3. Поведение в трудных эмоциональных ситуациях.</w:t>
            </w:r>
          </w:p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4. Я - школьник.</w:t>
            </w:r>
          </w:p>
        </w:tc>
        <w:tc>
          <w:tcPr>
            <w:tcW w:w="3685" w:type="dxa"/>
            <w:gridSpan w:val="2"/>
          </w:tcPr>
          <w:p w:rsidR="00056C81" w:rsidRPr="00DB3AD7" w:rsidRDefault="003D6DD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психологом</w:t>
            </w:r>
          </w:p>
        </w:tc>
        <w:tc>
          <w:tcPr>
            <w:tcW w:w="1418" w:type="dxa"/>
            <w:gridSpan w:val="2"/>
          </w:tcPr>
          <w:p w:rsidR="00056C81" w:rsidRPr="00DB3AD7" w:rsidRDefault="003D6DD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gridSpan w:val="2"/>
          </w:tcPr>
          <w:p w:rsidR="00056C81" w:rsidRPr="00DB3AD7" w:rsidRDefault="003D6DD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gridSpan w:val="2"/>
          </w:tcPr>
          <w:p w:rsidR="00056C81" w:rsidRPr="00DB3AD7" w:rsidRDefault="003D6DD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13" w:type="dxa"/>
            <w:gridSpan w:val="2"/>
          </w:tcPr>
          <w:p w:rsidR="00056C81" w:rsidRPr="00DB3AD7" w:rsidRDefault="003D6DD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3D6DD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3D6DD5" w:rsidRDefault="003D6DD5" w:rsidP="003D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1. Настоящий ли ты друг?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2. Познай себя.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3.Особенности общения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4.Что такое хорошо, что такое плохо.</w:t>
            </w:r>
          </w:p>
        </w:tc>
        <w:tc>
          <w:tcPr>
            <w:tcW w:w="3685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психологом</w:t>
            </w:r>
          </w:p>
        </w:tc>
        <w:tc>
          <w:tcPr>
            <w:tcW w:w="1418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13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3D6DD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3D6DD5" w:rsidRDefault="003D6DD5" w:rsidP="003D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1. Моя семья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2. Что такое дружба.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3. Учимся говорить – Нет.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4.Что такое конфликт.</w:t>
            </w:r>
          </w:p>
        </w:tc>
        <w:tc>
          <w:tcPr>
            <w:tcW w:w="3685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психологом</w:t>
            </w:r>
          </w:p>
        </w:tc>
        <w:tc>
          <w:tcPr>
            <w:tcW w:w="1418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13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3D6DD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3D6DD5" w:rsidRDefault="003D6DD5" w:rsidP="003D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1. Погружение в мир своего Я.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2. Стресс.  Способы выхода из стресса.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Что такое опасность и как ее избежать.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4.Эмоции и твоё настроение.</w:t>
            </w:r>
          </w:p>
        </w:tc>
        <w:tc>
          <w:tcPr>
            <w:tcW w:w="3685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с психологом</w:t>
            </w:r>
          </w:p>
        </w:tc>
        <w:tc>
          <w:tcPr>
            <w:tcW w:w="1418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13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3D6DD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3D6DD5" w:rsidRDefault="003D6DD5" w:rsidP="003D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4" w:type="dxa"/>
          </w:tcPr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1. Мальчики и девочки – два мира.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2. Путешествие в мир профессий.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3. Я управляю стрессом.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 xml:space="preserve">4.Я и мои эмоции. </w:t>
            </w:r>
            <w:proofErr w:type="spellStart"/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</w:p>
        </w:tc>
        <w:tc>
          <w:tcPr>
            <w:tcW w:w="3685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психологом</w:t>
            </w:r>
          </w:p>
        </w:tc>
        <w:tc>
          <w:tcPr>
            <w:tcW w:w="1418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13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3D6DD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3D6DD5" w:rsidRDefault="003D6DD5" w:rsidP="003D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1. Безопасность в интернете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 xml:space="preserve">2. Ковёр мира. Против </w:t>
            </w:r>
            <w:proofErr w:type="spellStart"/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, конфликтов.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3.  Секреты общения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4. Зеркала самооценки</w:t>
            </w:r>
          </w:p>
        </w:tc>
        <w:tc>
          <w:tcPr>
            <w:tcW w:w="3685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психологом</w:t>
            </w:r>
          </w:p>
        </w:tc>
        <w:tc>
          <w:tcPr>
            <w:tcW w:w="1418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13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3D6DD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3D6DD5" w:rsidRDefault="003D6DD5" w:rsidP="003D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 xml:space="preserve">1. Как стать </w:t>
            </w:r>
            <w:proofErr w:type="gramStart"/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успешным .</w:t>
            </w:r>
            <w:proofErr w:type="gramEnd"/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2.Правила общения с незнакомыми людьми.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3. Доброта. Милосердие.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4.Поведение в конфликтах.</w:t>
            </w:r>
          </w:p>
        </w:tc>
        <w:tc>
          <w:tcPr>
            <w:tcW w:w="3685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психологом</w:t>
            </w:r>
          </w:p>
        </w:tc>
        <w:tc>
          <w:tcPr>
            <w:tcW w:w="1418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13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3D6DD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3D6DD5" w:rsidRDefault="003D6DD5" w:rsidP="003D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1. Жестокость и насилие, как им противостоять.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2.Я –индивидуальность.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 xml:space="preserve">3. Профилактика </w:t>
            </w:r>
            <w:proofErr w:type="spellStart"/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4. Формирование эмоционального интеллекта.</w:t>
            </w:r>
          </w:p>
        </w:tc>
        <w:tc>
          <w:tcPr>
            <w:tcW w:w="3685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психологом</w:t>
            </w:r>
          </w:p>
        </w:tc>
        <w:tc>
          <w:tcPr>
            <w:tcW w:w="1418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13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3D6DD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3D6DD5" w:rsidRDefault="003D6DD5" w:rsidP="003D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1. Я и моя будущая профессия.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2.На пороге взросления.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 xml:space="preserve">3.Буллинг, </w:t>
            </w:r>
            <w:proofErr w:type="spellStart"/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3D6DD5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4. Стиль общения.</w:t>
            </w:r>
          </w:p>
        </w:tc>
        <w:tc>
          <w:tcPr>
            <w:tcW w:w="3685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психологом</w:t>
            </w:r>
          </w:p>
        </w:tc>
        <w:tc>
          <w:tcPr>
            <w:tcW w:w="1418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13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3D6DD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3D6DD5" w:rsidRDefault="003D6DD5" w:rsidP="003D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1. Конфликт и его разрешение.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2.Мои жизненные ценности.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3. Вредные привычки, и как с ними бороться.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4. Цени свою жизнь</w:t>
            </w:r>
          </w:p>
        </w:tc>
        <w:tc>
          <w:tcPr>
            <w:tcW w:w="3685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психологом</w:t>
            </w:r>
          </w:p>
        </w:tc>
        <w:tc>
          <w:tcPr>
            <w:tcW w:w="1418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13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3D6DD5" w:rsidRPr="00DB3AD7" w:rsidTr="00845F4A">
        <w:trPr>
          <w:gridAfter w:val="1"/>
          <w:wAfter w:w="64" w:type="dxa"/>
        </w:trPr>
        <w:tc>
          <w:tcPr>
            <w:tcW w:w="677" w:type="dxa"/>
          </w:tcPr>
          <w:p w:rsidR="003D6DD5" w:rsidRDefault="003D6DD5" w:rsidP="003D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684" w:type="dxa"/>
          </w:tcPr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1.Дорога в завтра. Профессиональное самоопределение.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2. Краски жизни.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t>3.Что человек должен ценить.</w:t>
            </w:r>
          </w:p>
          <w:p w:rsidR="003D6DD5" w:rsidRPr="003D6DD5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4.Жизненный успех.</w:t>
            </w:r>
          </w:p>
        </w:tc>
        <w:tc>
          <w:tcPr>
            <w:tcW w:w="3685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с психологом</w:t>
            </w:r>
          </w:p>
        </w:tc>
        <w:tc>
          <w:tcPr>
            <w:tcW w:w="1418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13" w:type="dxa"/>
            <w:gridSpan w:val="2"/>
          </w:tcPr>
          <w:p w:rsidR="003D6DD5" w:rsidRPr="00DB3AD7" w:rsidRDefault="003D6DD5" w:rsidP="003D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D738B5" w:rsidRPr="00DB3AD7" w:rsidTr="00845F4A">
        <w:tc>
          <w:tcPr>
            <w:tcW w:w="14901" w:type="dxa"/>
            <w:gridSpan w:val="13"/>
          </w:tcPr>
          <w:p w:rsidR="00D738B5" w:rsidRPr="00DB3AD7" w:rsidRDefault="00D738B5" w:rsidP="004E27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AD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III. Профилактика и психологическое просвещение</w:t>
            </w: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памяток по учебной адаптации для 1, 5 и 10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gridSpan w:val="2"/>
            <w:vMerge w:val="restart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информационного материала, памяток, листовок, видео роликов и картинок на различных видах носителей (стенд, онлайн платформа и т д) </w:t>
            </w:r>
          </w:p>
        </w:tc>
        <w:tc>
          <w:tcPr>
            <w:tcW w:w="1559" w:type="dxa"/>
            <w:gridSpan w:val="2"/>
            <w:vMerge w:val="restart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1985" w:type="dxa"/>
            <w:gridSpan w:val="2"/>
            <w:vMerge w:val="restart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185" w:type="dxa"/>
            <w:gridSpan w:val="2"/>
            <w:vMerge w:val="restart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Возможно внесение изменений в названия и дополнение другими темами для проведения профилактической работы</w:t>
            </w:r>
          </w:p>
        </w:tc>
        <w:tc>
          <w:tcPr>
            <w:tcW w:w="1842" w:type="dxa"/>
            <w:gridSpan w:val="2"/>
            <w:vMerge w:val="restart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материала в бумажном или 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электронном виде</w:t>
            </w: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Размещение на стенде информации «Первый раз в первый класс»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«Признаки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«Как найти друга» и другое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по теме профессионального самоопределения подростка.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4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по теме «Одарённый</w:t>
            </w:r>
            <w:r w:rsidR="004E2715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ребёнок»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профилактика социальной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эмоциональных нарушений: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«Навыки сохранения и укрепления психического здоровья»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4E2715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памяток: «Как понять трудного подростка?»</w:t>
            </w:r>
          </w:p>
          <w:p w:rsidR="00D738B5" w:rsidRPr="00DB3AD7" w:rsidRDefault="00D738B5" w:rsidP="004E2715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«Агрессия. Причины и последствия»</w:t>
            </w:r>
          </w:p>
          <w:p w:rsidR="00D738B5" w:rsidRPr="00DB3AD7" w:rsidRDefault="00D738B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Разработка памяток: «Семейные правила, как любить и быть любимыми»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Профилактическое занятие «Навыки сохранения психического здоровья»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«Разработка методических рекомендаций для классных руководителей по профилактике детского суицида»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«Правила взаимодействия с детьми»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«Родителям на заметку»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«Эмоциональные проблемы детей»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«Отрицательные и негативные эмоции»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Разработка памяток и рекомендаций по теме:</w:t>
            </w:r>
            <w:r w:rsidR="004E2715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2715" w:rsidRPr="00DB3AD7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в детстве – </w:t>
            </w:r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залог здоровья на всю жизнь!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Памятки «Практические советы по </w:t>
            </w:r>
            <w:proofErr w:type="gram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подготовке  к</w:t>
            </w:r>
            <w:proofErr w:type="gram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и  МОДО\ЕНТ»</w:t>
            </w:r>
          </w:p>
          <w:p w:rsidR="00D738B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Подготовка  памяток</w:t>
            </w:r>
            <w:proofErr w:type="gram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«Сдающему экзамен(9, 11 класс)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Памятки «Как помочь детям подготовиться к экзаменам»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Подготовка памяток и рекомендаций по обучению и развитию детей с ООП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Подготовка памяток и рекомендаций по воспитанию детей с ООП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4E27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Рекомендации «Создание условий, способствующих адаптации учащихся»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Памятка родителям «Тренируем познавательные процессы»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учителям начальных классов по подготовке к переходу учащихся в среднее звено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4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Памятка «Подготовка себя и ребенка</w:t>
            </w:r>
            <w:r w:rsidR="004E2715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2715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новому статусу и новым заботам».</w:t>
            </w:r>
          </w:p>
        </w:tc>
        <w:tc>
          <w:tcPr>
            <w:tcW w:w="2977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B5" w:rsidRPr="00DB3AD7" w:rsidTr="00845F4A">
        <w:tc>
          <w:tcPr>
            <w:tcW w:w="14901" w:type="dxa"/>
            <w:gridSpan w:val="13"/>
          </w:tcPr>
          <w:p w:rsidR="00D738B5" w:rsidRPr="00DB3AD7" w:rsidRDefault="00D738B5" w:rsidP="004E27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AD7">
              <w:rPr>
                <w:rFonts w:ascii="Times New Roman" w:hAnsi="Times New Roman" w:cs="Times New Roman"/>
                <w:b/>
                <w:sz w:val="32"/>
                <w:szCs w:val="32"/>
              </w:rPr>
              <w:t>IV. Консультирование</w:t>
            </w: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детьми и подростками </w:t>
            </w:r>
          </w:p>
        </w:tc>
        <w:tc>
          <w:tcPr>
            <w:tcW w:w="2977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- консультация</w:t>
            </w:r>
          </w:p>
        </w:tc>
        <w:tc>
          <w:tcPr>
            <w:tcW w:w="1559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85" w:type="dxa"/>
            <w:gridSpan w:val="2"/>
          </w:tcPr>
          <w:p w:rsidR="00D738B5" w:rsidRPr="00DB3AD7" w:rsidRDefault="004E271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85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738B5" w:rsidRPr="00DB3AD7" w:rsidRDefault="004E271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4E2715" w:rsidRPr="00DB3AD7" w:rsidTr="00845F4A">
        <w:tc>
          <w:tcPr>
            <w:tcW w:w="677" w:type="dxa"/>
          </w:tcPr>
          <w:p w:rsidR="004E2715" w:rsidRPr="00DB3AD7" w:rsidRDefault="003D6DD5" w:rsidP="004E2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676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детей с особыми потребностями</w:t>
            </w:r>
          </w:p>
        </w:tc>
        <w:tc>
          <w:tcPr>
            <w:tcW w:w="2977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-консультация</w:t>
            </w:r>
          </w:p>
        </w:tc>
        <w:tc>
          <w:tcPr>
            <w:tcW w:w="1559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85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85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E2715" w:rsidRPr="00DB3AD7" w:rsidRDefault="004E2715" w:rsidP="004E2715">
            <w:pPr>
              <w:rPr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4E2715" w:rsidRPr="00DB3AD7" w:rsidTr="00845F4A">
        <w:tc>
          <w:tcPr>
            <w:tcW w:w="677" w:type="dxa"/>
          </w:tcPr>
          <w:p w:rsidR="004E2715" w:rsidRPr="00DB3AD7" w:rsidRDefault="003D6DD5" w:rsidP="004E2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676" w:type="dxa"/>
            <w:gridSpan w:val="2"/>
          </w:tcPr>
          <w:p w:rsidR="004E2715" w:rsidRPr="00DB3AD7" w:rsidRDefault="004E2715" w:rsidP="004E2715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результатам диагностики</w:t>
            </w:r>
          </w:p>
        </w:tc>
        <w:tc>
          <w:tcPr>
            <w:tcW w:w="2977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-консультация</w:t>
            </w:r>
          </w:p>
        </w:tc>
        <w:tc>
          <w:tcPr>
            <w:tcW w:w="1559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85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85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E2715" w:rsidRPr="00DB3AD7" w:rsidRDefault="004E2715" w:rsidP="004E2715">
            <w:pPr>
              <w:rPr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4E2715" w:rsidRPr="00DB3AD7" w:rsidTr="00845F4A">
        <w:tc>
          <w:tcPr>
            <w:tcW w:w="677" w:type="dxa"/>
          </w:tcPr>
          <w:p w:rsidR="004E2715" w:rsidRPr="00DB3AD7" w:rsidRDefault="003D6DD5" w:rsidP="004E2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676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и </w:t>
            </w:r>
            <w:proofErr w:type="gram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родителей  по</w:t>
            </w:r>
            <w:proofErr w:type="gram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самоопределению подростков (по запросу) </w:t>
            </w:r>
          </w:p>
        </w:tc>
        <w:tc>
          <w:tcPr>
            <w:tcW w:w="2977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-консультация</w:t>
            </w:r>
          </w:p>
        </w:tc>
        <w:tc>
          <w:tcPr>
            <w:tcW w:w="1559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85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85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E2715" w:rsidRPr="00DB3AD7" w:rsidRDefault="004E2715" w:rsidP="004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</w:tr>
      <w:tr w:rsidR="00D738B5" w:rsidRPr="00DB3AD7" w:rsidTr="00845F4A">
        <w:tc>
          <w:tcPr>
            <w:tcW w:w="14901" w:type="dxa"/>
            <w:gridSpan w:val="13"/>
          </w:tcPr>
          <w:p w:rsidR="00D738B5" w:rsidRPr="00DB3AD7" w:rsidRDefault="00D738B5" w:rsidP="004E27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AD7">
              <w:rPr>
                <w:rFonts w:ascii="Times New Roman" w:hAnsi="Times New Roman" w:cs="Times New Roman"/>
                <w:b/>
                <w:sz w:val="32"/>
                <w:szCs w:val="32"/>
              </w:rPr>
              <w:t>V. Организационно-методическая работа</w:t>
            </w:r>
          </w:p>
        </w:tc>
      </w:tr>
      <w:tr w:rsidR="00D738B5" w:rsidRPr="00DB3AD7" w:rsidTr="00845F4A">
        <w:tc>
          <w:tcPr>
            <w:tcW w:w="677" w:type="dxa"/>
          </w:tcPr>
          <w:p w:rsidR="00D738B5" w:rsidRPr="00DB3AD7" w:rsidRDefault="003D6DD5" w:rsidP="00D7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676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научной и практической литературы для подбора инструментария, для диагностической и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</w:t>
            </w:r>
            <w:r w:rsidR="004E2715"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8B5" w:rsidRPr="00DB3AD7" w:rsidRDefault="004E271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>азработка развивающих и коррекционных программ и занятий</w:t>
            </w:r>
            <w:r w:rsidR="00875FC9"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8B5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>одготовка лекций для педагогов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8B5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совещаний и 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D738B5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открытых занятий </w:t>
            </w:r>
            <w:proofErr w:type="spellStart"/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педагогов –психологов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8B5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>осещение уроков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8B5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Присутствие на ком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>иях, административных совещаниях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8B5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>частие в работе педагогического совета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8B5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>формление кабинета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8B5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>зготовление наглядных средств и игр для практических занятий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8B5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>формление папок</w:t>
            </w: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F4A" w:rsidRPr="00DB3AD7" w:rsidRDefault="00875FC9" w:rsidP="005E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  <w:r w:rsidR="00D738B5"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2977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85" w:type="dxa"/>
            <w:gridSpan w:val="2"/>
          </w:tcPr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75FC9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875FC9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C9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C9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C9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75FC9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C9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C9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875FC9" w:rsidRPr="00DB3AD7" w:rsidRDefault="00875FC9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proofErr w:type="spellStart"/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</w:p>
          <w:p w:rsidR="00D738B5" w:rsidRPr="00DB3AD7" w:rsidRDefault="00D738B5" w:rsidP="00D73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C9" w:rsidRPr="00DB3AD7" w:rsidTr="00845F4A">
        <w:tc>
          <w:tcPr>
            <w:tcW w:w="677" w:type="dxa"/>
          </w:tcPr>
          <w:p w:rsidR="00875FC9" w:rsidRPr="00DB3AD7" w:rsidRDefault="003D6DD5" w:rsidP="00875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4676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психологического здоровья</w:t>
            </w:r>
          </w:p>
        </w:tc>
        <w:tc>
          <w:tcPr>
            <w:tcW w:w="2977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85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ППС, медработник</w:t>
            </w:r>
          </w:p>
        </w:tc>
        <w:tc>
          <w:tcPr>
            <w:tcW w:w="1842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875FC9" w:rsidRPr="00DB3AD7" w:rsidTr="00845F4A">
        <w:tc>
          <w:tcPr>
            <w:tcW w:w="14901" w:type="dxa"/>
            <w:gridSpan w:val="13"/>
          </w:tcPr>
          <w:p w:rsidR="00875FC9" w:rsidRPr="00DB3AD7" w:rsidRDefault="00875FC9" w:rsidP="00875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AD7">
              <w:rPr>
                <w:rFonts w:ascii="Times New Roman" w:hAnsi="Times New Roman" w:cs="Times New Roman"/>
                <w:b/>
                <w:sz w:val="32"/>
                <w:szCs w:val="32"/>
              </w:rPr>
              <w:t>VI. Аналитические отчеты о деятельности психологической службы за год</w:t>
            </w:r>
          </w:p>
        </w:tc>
      </w:tr>
      <w:tr w:rsidR="00875FC9" w:rsidRPr="00DB3AD7" w:rsidTr="00845F4A">
        <w:tc>
          <w:tcPr>
            <w:tcW w:w="677" w:type="dxa"/>
          </w:tcPr>
          <w:p w:rsidR="00875FC9" w:rsidRPr="00DB3AD7" w:rsidRDefault="003D6DD5" w:rsidP="00875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676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аналитического отчёта за 1 полугодие</w:t>
            </w:r>
          </w:p>
        </w:tc>
        <w:tc>
          <w:tcPr>
            <w:tcW w:w="2977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559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1185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за 1 полугодие</w:t>
            </w:r>
          </w:p>
        </w:tc>
      </w:tr>
      <w:tr w:rsidR="00875FC9" w:rsidRPr="00DB3AD7" w:rsidTr="00845F4A">
        <w:tc>
          <w:tcPr>
            <w:tcW w:w="677" w:type="dxa"/>
          </w:tcPr>
          <w:p w:rsidR="00875FC9" w:rsidRPr="00DB3AD7" w:rsidRDefault="003D6DD5" w:rsidP="00875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676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аналитического отчёта за год</w:t>
            </w:r>
          </w:p>
        </w:tc>
        <w:tc>
          <w:tcPr>
            <w:tcW w:w="2977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559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5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75FC9" w:rsidRPr="00DB3AD7" w:rsidRDefault="00875FC9" w:rsidP="008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D7"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за год</w:t>
            </w:r>
          </w:p>
        </w:tc>
      </w:tr>
    </w:tbl>
    <w:p w:rsidR="004E5A93" w:rsidRPr="009547BA" w:rsidRDefault="004E5A93" w:rsidP="00954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7BA" w:rsidRPr="009547BA" w:rsidRDefault="009547BA" w:rsidP="009547BA">
      <w:pPr>
        <w:pStyle w:val="a5"/>
        <w:ind w:right="0"/>
        <w:jc w:val="left"/>
        <w:rPr>
          <w:sz w:val="28"/>
          <w:szCs w:val="28"/>
        </w:rPr>
      </w:pPr>
      <w:r w:rsidRPr="009547BA">
        <w:rPr>
          <w:sz w:val="28"/>
          <w:szCs w:val="28"/>
        </w:rPr>
        <w:t>В данный план возможно внесение изменений. Данный план разработан для работы в штатном режиме.</w:t>
      </w:r>
    </w:p>
    <w:p w:rsidR="009547BA" w:rsidRPr="009547BA" w:rsidRDefault="009547BA" w:rsidP="009547BA">
      <w:pPr>
        <w:pStyle w:val="a5"/>
        <w:ind w:right="0"/>
        <w:jc w:val="center"/>
        <w:rPr>
          <w:b/>
          <w:sz w:val="28"/>
          <w:szCs w:val="28"/>
        </w:rPr>
      </w:pPr>
      <w:r w:rsidRPr="009547BA">
        <w:rPr>
          <w:b/>
          <w:sz w:val="28"/>
          <w:szCs w:val="28"/>
        </w:rPr>
        <w:t xml:space="preserve">                                                                              </w:t>
      </w:r>
    </w:p>
    <w:p w:rsidR="009547BA" w:rsidRPr="009547BA" w:rsidRDefault="009547BA" w:rsidP="009547BA">
      <w:pPr>
        <w:pStyle w:val="a5"/>
        <w:ind w:right="0"/>
        <w:jc w:val="right"/>
        <w:rPr>
          <w:sz w:val="28"/>
          <w:szCs w:val="28"/>
        </w:rPr>
      </w:pPr>
      <w:r w:rsidRPr="009547BA">
        <w:rPr>
          <w:b/>
          <w:sz w:val="28"/>
          <w:szCs w:val="28"/>
        </w:rPr>
        <w:t>Педагог-</w:t>
      </w:r>
      <w:proofErr w:type="gramStart"/>
      <w:r w:rsidRPr="009547BA">
        <w:rPr>
          <w:b/>
          <w:sz w:val="28"/>
          <w:szCs w:val="28"/>
        </w:rPr>
        <w:t>психо</w:t>
      </w:r>
      <w:r w:rsidR="00875FC9">
        <w:rPr>
          <w:b/>
          <w:sz w:val="28"/>
          <w:szCs w:val="28"/>
        </w:rPr>
        <w:t>лог:_</w:t>
      </w:r>
      <w:proofErr w:type="gramEnd"/>
      <w:r w:rsidR="00875FC9">
        <w:rPr>
          <w:b/>
          <w:sz w:val="28"/>
          <w:szCs w:val="28"/>
        </w:rPr>
        <w:t>____________</w:t>
      </w:r>
      <w:proofErr w:type="spellStart"/>
      <w:r w:rsidR="00875FC9">
        <w:rPr>
          <w:b/>
          <w:sz w:val="28"/>
          <w:szCs w:val="28"/>
        </w:rPr>
        <w:t>Сулимова</w:t>
      </w:r>
      <w:proofErr w:type="spellEnd"/>
      <w:r w:rsidR="00875FC9">
        <w:rPr>
          <w:b/>
          <w:sz w:val="28"/>
          <w:szCs w:val="28"/>
        </w:rPr>
        <w:t xml:space="preserve"> Н.С.</w:t>
      </w:r>
      <w:r w:rsidRPr="009547BA">
        <w:rPr>
          <w:sz w:val="28"/>
          <w:szCs w:val="28"/>
        </w:rPr>
        <w:t xml:space="preserve">                       </w:t>
      </w:r>
    </w:p>
    <w:p w:rsidR="009547BA" w:rsidRPr="009547BA" w:rsidRDefault="009547BA" w:rsidP="009547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47BA" w:rsidRPr="009547BA" w:rsidSect="00213B0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62572"/>
    <w:multiLevelType w:val="hybridMultilevel"/>
    <w:tmpl w:val="787A74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4B910">
      <w:start w:val="1"/>
      <w:numFmt w:val="bullet"/>
      <w:lvlText w:val=""/>
      <w:lvlJc w:val="left"/>
      <w:pPr>
        <w:tabs>
          <w:tab w:val="num" w:pos="1534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DA1CE4"/>
    <w:multiLevelType w:val="hybridMultilevel"/>
    <w:tmpl w:val="0FA8117C"/>
    <w:lvl w:ilvl="0" w:tplc="FD4CF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5A93"/>
    <w:rsid w:val="00056C81"/>
    <w:rsid w:val="00213B06"/>
    <w:rsid w:val="002859F3"/>
    <w:rsid w:val="00332601"/>
    <w:rsid w:val="0037235B"/>
    <w:rsid w:val="003D6DD5"/>
    <w:rsid w:val="00440FBA"/>
    <w:rsid w:val="004E2715"/>
    <w:rsid w:val="004E5A93"/>
    <w:rsid w:val="004F6D55"/>
    <w:rsid w:val="00584245"/>
    <w:rsid w:val="005E22B4"/>
    <w:rsid w:val="005E74B0"/>
    <w:rsid w:val="006B43E8"/>
    <w:rsid w:val="007E1160"/>
    <w:rsid w:val="00845F4A"/>
    <w:rsid w:val="008631D2"/>
    <w:rsid w:val="00875FC9"/>
    <w:rsid w:val="008D357E"/>
    <w:rsid w:val="009547BA"/>
    <w:rsid w:val="00AC2380"/>
    <w:rsid w:val="00D0744F"/>
    <w:rsid w:val="00D726BD"/>
    <w:rsid w:val="00D738B5"/>
    <w:rsid w:val="00DA4323"/>
    <w:rsid w:val="00DB3AD7"/>
    <w:rsid w:val="00E97C81"/>
    <w:rsid w:val="00EB7083"/>
    <w:rsid w:val="00F55A7B"/>
    <w:rsid w:val="00F919C4"/>
    <w:rsid w:val="00F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9B100-1674-4E7C-A44C-64626239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083"/>
    <w:pPr>
      <w:ind w:left="720"/>
      <w:contextualSpacing/>
    </w:pPr>
  </w:style>
  <w:style w:type="paragraph" w:styleId="a5">
    <w:name w:val="Body Text"/>
    <w:basedOn w:val="a"/>
    <w:link w:val="a6"/>
    <w:rsid w:val="0037235B"/>
    <w:pPr>
      <w:suppressAutoHyphens/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72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A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ПСИХОЛОГ-ПК</cp:lastModifiedBy>
  <cp:revision>19</cp:revision>
  <cp:lastPrinted>2023-10-04T11:10:00Z</cp:lastPrinted>
  <dcterms:created xsi:type="dcterms:W3CDTF">2021-11-19T09:10:00Z</dcterms:created>
  <dcterms:modified xsi:type="dcterms:W3CDTF">2023-10-04T11:10:00Z</dcterms:modified>
</cp:coreProperties>
</file>